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9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5C166D">
        <w:t>SOSTEGNO SCUOLA SECONDARIA SECONDO GRADO   (ADSS</w:t>
      </w:r>
      <w:r>
        <w:t>)</w:t>
      </w:r>
    </w:p>
    <w:p w:rsidR="0011213F" w:rsidRDefault="0011213F" w:rsidP="00B90609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9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4"/>
        <w:gridCol w:w="2081"/>
        <w:gridCol w:w="845"/>
        <w:gridCol w:w="845"/>
        <w:gridCol w:w="845"/>
        <w:gridCol w:w="1516"/>
        <w:gridCol w:w="1540"/>
      </w:tblGrid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5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5268"/>
            </w:tblGrid>
            <w:tr w:rsidR="00097665" w:rsidRPr="00097665" w:rsidTr="00097665">
              <w:trPr>
                <w:trHeight w:val="302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097665" w:rsidRPr="00097665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097665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SUPERIORI        </w:t>
                  </w:r>
                </w:p>
              </w:tc>
              <w:tc>
                <w:tcPr>
                  <w:tcW w:w="5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097665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2EE" w:rsidRDefault="001D02EE" w:rsidP="0011213F">
            <w:pPr>
              <w:spacing w:after="0" w:line="240" w:lineRule="auto"/>
            </w:pPr>
            <w:r>
              <w:rPr>
                <w:lang w:eastAsia="it-IT"/>
              </w:rPr>
              <w:fldChar w:fldCharType="begin"/>
            </w:r>
            <w:r>
              <w:rPr>
                <w:lang w:eastAsia="it-IT"/>
              </w:rPr>
              <w:instrText xml:space="preserve"> LINK Excel.Sheet.12 "D:\\Users\\mi12198\\AppData\\Local\\Microsoft\\Windows\\Temporary Internet Files\\Content.Outlook\\5KFLICV1\\Cartel1.xlsx" "Foglio1!R25C1:R34C8" \a \f 4 \h </w:instrText>
            </w:r>
            <w:r w:rsidR="005C166D">
              <w:rPr>
                <w:lang w:eastAsia="it-IT"/>
              </w:rPr>
              <w:instrText xml:space="preserve"> \* MERGEFORMAT </w:instrText>
            </w:r>
            <w:r>
              <w:rPr>
                <w:lang w:eastAsia="it-IT"/>
              </w:rPr>
              <w:fldChar w:fldCharType="separate"/>
            </w:r>
          </w:p>
          <w:tbl>
            <w:tblPr>
              <w:tblW w:w="7441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493"/>
              <w:gridCol w:w="645"/>
              <w:gridCol w:w="353"/>
              <w:gridCol w:w="1371"/>
              <w:gridCol w:w="1417"/>
              <w:gridCol w:w="1417"/>
            </w:tblGrid>
            <w:tr w:rsidR="00097665" w:rsidRPr="001D02EE" w:rsidTr="00097665">
              <w:trPr>
                <w:trHeight w:val="351"/>
              </w:trPr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97665" w:rsidRPr="001D02EE" w:rsidTr="00097665">
              <w:trPr>
                <w:trHeight w:val="721"/>
              </w:trPr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097665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097665" w:rsidRPr="001D02EE" w:rsidTr="00097665">
              <w:trPr>
                <w:trHeight w:val="1213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ADSS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EH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1D02EE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9 ore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it-IT"/>
                    </w:rPr>
                    <w:t>F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>FRTD06000C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IST. TEC. IND.LE "MOROSINI" - FERENTINO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7665" w:rsidRPr="001D02EE" w:rsidRDefault="00097665" w:rsidP="00097665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1D02E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FERENTINO</w:t>
                  </w:r>
                </w:p>
              </w:tc>
            </w:tr>
          </w:tbl>
          <w:p w:rsidR="0011213F" w:rsidRPr="0011213F" w:rsidRDefault="001D02EE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fldChar w:fldCharType="end"/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1D02E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097665" w:rsidRDefault="0011213F" w:rsidP="00B90609">
      <w:r>
        <w:fldChar w:fldCharType="end"/>
      </w:r>
      <w:r>
        <w:br w:type="textWrapping" w:clear="all"/>
      </w:r>
    </w:p>
    <w:p w:rsidR="00B90609" w:rsidRPr="00097665" w:rsidRDefault="00097665" w:rsidP="00097665">
      <w:pPr>
        <w:tabs>
          <w:tab w:val="left" w:pos="5475"/>
        </w:tabs>
      </w:pPr>
      <w:r>
        <w:tab/>
      </w:r>
      <w:bookmarkStart w:id="0" w:name="_GoBack"/>
      <w:bookmarkEnd w:id="0"/>
    </w:p>
    <w:sectPr w:rsidR="00B90609" w:rsidRPr="00097665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97665"/>
    <w:rsid w:val="0011213F"/>
    <w:rsid w:val="001D02EE"/>
    <w:rsid w:val="00203C86"/>
    <w:rsid w:val="00325F51"/>
    <w:rsid w:val="005C166D"/>
    <w:rsid w:val="00B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2020-11-20T11:00:00Z</dcterms:created>
  <dcterms:modified xsi:type="dcterms:W3CDTF">2020-11-26T11:55:00Z</dcterms:modified>
</cp:coreProperties>
</file>